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E" w:rsidRDefault="0077156E" w:rsidP="009D4D2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611"/>
        <w:gridCol w:w="281"/>
        <w:gridCol w:w="3340"/>
        <w:gridCol w:w="3686"/>
      </w:tblGrid>
      <w:tr w:rsidR="005C4DB5" w:rsidRPr="002C1CE4" w:rsidTr="005C4DB5">
        <w:tc>
          <w:tcPr>
            <w:tcW w:w="6232" w:type="dxa"/>
            <w:gridSpan w:val="3"/>
            <w:shd w:val="clear" w:color="auto" w:fill="auto"/>
          </w:tcPr>
          <w:p w:rsidR="0077156E" w:rsidRPr="002C1CE4" w:rsidRDefault="0077156E" w:rsidP="009D4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1CE4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  <w:tc>
          <w:tcPr>
            <w:tcW w:w="3686" w:type="dxa"/>
            <w:shd w:val="clear" w:color="auto" w:fill="auto"/>
          </w:tcPr>
          <w:p w:rsidR="0077156E" w:rsidRPr="00ED62A7" w:rsidRDefault="0077156E" w:rsidP="007953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DB5" w:rsidRPr="002C1CE4" w:rsidTr="005C4DB5">
        <w:trPr>
          <w:trHeight w:val="906"/>
        </w:trPr>
        <w:tc>
          <w:tcPr>
            <w:tcW w:w="6232" w:type="dxa"/>
            <w:gridSpan w:val="3"/>
            <w:shd w:val="clear" w:color="auto" w:fill="auto"/>
          </w:tcPr>
          <w:p w:rsidR="005C4DB5" w:rsidRPr="002C1CE4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C1CE4">
              <w:rPr>
                <w:rFonts w:ascii="Times New Roman" w:hAnsi="Times New Roman"/>
                <w:sz w:val="26"/>
                <w:szCs w:val="26"/>
              </w:rPr>
              <w:t>Руководитель членской организации</w:t>
            </w:r>
          </w:p>
        </w:tc>
        <w:tc>
          <w:tcPr>
            <w:tcW w:w="3686" w:type="dxa"/>
            <w:shd w:val="clear" w:color="auto" w:fill="auto"/>
          </w:tcPr>
          <w:p w:rsidR="005C4DB5" w:rsidRPr="007F32D9" w:rsidRDefault="005C4DB5" w:rsidP="005C4DB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32D9">
              <w:rPr>
                <w:rFonts w:ascii="Times New Roman" w:hAnsi="Times New Roman"/>
                <w:b/>
                <w:sz w:val="26"/>
                <w:szCs w:val="26"/>
              </w:rPr>
              <w:t>Председателю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C4DB5" w:rsidRPr="00ED62A7" w:rsidRDefault="005C4DB5" w:rsidP="005C4D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D9">
              <w:rPr>
                <w:rFonts w:ascii="Times New Roman" w:hAnsi="Times New Roman"/>
                <w:b/>
                <w:sz w:val="26"/>
                <w:szCs w:val="26"/>
              </w:rPr>
              <w:t>областной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F32D9">
              <w:rPr>
                <w:rFonts w:ascii="Times New Roman" w:hAnsi="Times New Roman"/>
                <w:b/>
                <w:sz w:val="26"/>
                <w:szCs w:val="26"/>
              </w:rPr>
              <w:t>профсоюзной организации</w:t>
            </w:r>
          </w:p>
        </w:tc>
      </w:tr>
      <w:tr w:rsidR="005C4DB5" w:rsidRPr="002C1CE4" w:rsidTr="005C4DB5">
        <w:tc>
          <w:tcPr>
            <w:tcW w:w="2611" w:type="dxa"/>
            <w:shd w:val="clear" w:color="auto" w:fill="auto"/>
          </w:tcPr>
          <w:p w:rsidR="005C4DB5" w:rsidRPr="002C1CE4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C4DB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8D1FC05" wp14:editId="6ABE2DAC">
                  <wp:extent cx="1238250" cy="384584"/>
                  <wp:effectExtent l="0" t="0" r="0" b="0"/>
                  <wp:docPr id="1" name="Рисунок 1" descr="D:\Рабочий стол\Кочергина Л.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Кочергина Л.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94" cy="43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auto"/>
          </w:tcPr>
          <w:p w:rsidR="005C4DB5" w:rsidRPr="002C1CE4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0" w:type="dxa"/>
            <w:shd w:val="clear" w:color="auto" w:fill="auto"/>
          </w:tcPr>
          <w:p w:rsidR="005C4DB5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C4DB5" w:rsidRPr="002C1CE4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Л.Л.Кочергина</w:t>
            </w:r>
          </w:p>
        </w:tc>
        <w:tc>
          <w:tcPr>
            <w:tcW w:w="3686" w:type="dxa"/>
            <w:shd w:val="clear" w:color="auto" w:fill="auto"/>
          </w:tcPr>
          <w:p w:rsidR="005C4DB5" w:rsidRPr="00ED62A7" w:rsidRDefault="005C4DB5" w:rsidP="005C4D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DB5" w:rsidRPr="002C1CE4" w:rsidTr="005C4DB5">
        <w:tc>
          <w:tcPr>
            <w:tcW w:w="2611" w:type="dxa"/>
            <w:shd w:val="clear" w:color="auto" w:fill="auto"/>
          </w:tcPr>
          <w:p w:rsidR="005C4DB5" w:rsidRPr="00ED62A7" w:rsidRDefault="005C4DB5" w:rsidP="005C4D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62A7">
              <w:rPr>
                <w:rFonts w:ascii="Times New Roman" w:hAnsi="Times New Roman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281" w:type="dxa"/>
            <w:shd w:val="clear" w:color="auto" w:fill="auto"/>
          </w:tcPr>
          <w:p w:rsidR="005C4DB5" w:rsidRPr="00ED62A7" w:rsidRDefault="005C4DB5" w:rsidP="005C4D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5C4DB5" w:rsidRPr="00ED62A7" w:rsidRDefault="005C4DB5" w:rsidP="005C4D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686" w:type="dxa"/>
            <w:shd w:val="clear" w:color="auto" w:fill="auto"/>
          </w:tcPr>
          <w:p w:rsidR="005C4DB5" w:rsidRPr="002C1CE4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DB5" w:rsidRPr="002C1CE4" w:rsidTr="005C4DB5">
        <w:tc>
          <w:tcPr>
            <w:tcW w:w="6232" w:type="dxa"/>
            <w:gridSpan w:val="3"/>
            <w:shd w:val="clear" w:color="auto" w:fill="auto"/>
          </w:tcPr>
          <w:p w:rsidR="005C4DB5" w:rsidRPr="00ED62A7" w:rsidRDefault="005C4DB5" w:rsidP="005C4D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3686" w:type="dxa"/>
            <w:shd w:val="clear" w:color="auto" w:fill="auto"/>
          </w:tcPr>
          <w:p w:rsidR="005C4DB5" w:rsidRPr="002C1CE4" w:rsidRDefault="005C4DB5" w:rsidP="005C4D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047B" w:rsidRDefault="005C4DB5" w:rsidP="00100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10047B">
        <w:rPr>
          <w:rFonts w:ascii="Times New Roman" w:hAnsi="Times New Roman"/>
          <w:b/>
          <w:sz w:val="28"/>
          <w:szCs w:val="28"/>
        </w:rPr>
        <w:t xml:space="preserve"> О Д А Т А Й С Т В О</w:t>
      </w:r>
    </w:p>
    <w:p w:rsidR="005C4DB5" w:rsidRPr="000A7F0B" w:rsidRDefault="005C4DB5" w:rsidP="0010047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0047B" w:rsidRDefault="00CD671E" w:rsidP="005C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5C4DB5">
        <w:rPr>
          <w:rFonts w:ascii="Times New Roman" w:hAnsi="Times New Roman"/>
          <w:sz w:val="28"/>
          <w:szCs w:val="28"/>
        </w:rPr>
        <w:t xml:space="preserve"> </w:t>
      </w:r>
      <w:r w:rsidR="00795324">
        <w:rPr>
          <w:rFonts w:ascii="Times New Roman" w:hAnsi="Times New Roman"/>
          <w:sz w:val="28"/>
          <w:szCs w:val="28"/>
        </w:rPr>
        <w:t>просит</w:t>
      </w:r>
    </w:p>
    <w:p w:rsidR="0010047B" w:rsidRDefault="00ED62A7" w:rsidP="0010047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047B">
        <w:rPr>
          <w:rFonts w:ascii="Times New Roman" w:hAnsi="Times New Roman"/>
          <w:sz w:val="24"/>
          <w:szCs w:val="24"/>
        </w:rPr>
        <w:t>наименование первичной профсоюзной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10047B" w:rsidRPr="000A7F0B" w:rsidRDefault="0010047B" w:rsidP="0010047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0047B" w:rsidRDefault="0010047B" w:rsidP="00100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047B">
        <w:rPr>
          <w:rFonts w:ascii="Times New Roman" w:hAnsi="Times New Roman"/>
          <w:sz w:val="28"/>
          <w:szCs w:val="28"/>
        </w:rPr>
        <w:t xml:space="preserve">о бронировании </w:t>
      </w:r>
      <w:r>
        <w:rPr>
          <w:rFonts w:ascii="Times New Roman" w:hAnsi="Times New Roman"/>
          <w:sz w:val="28"/>
          <w:szCs w:val="28"/>
        </w:rPr>
        <w:t>места</w:t>
      </w:r>
      <w:r w:rsidR="00ED62A7">
        <w:rPr>
          <w:rFonts w:ascii="Times New Roman" w:hAnsi="Times New Roman"/>
          <w:sz w:val="28"/>
          <w:szCs w:val="28"/>
        </w:rPr>
        <w:t xml:space="preserve"> (мест)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44113">
        <w:rPr>
          <w:rFonts w:ascii="Times New Roman" w:hAnsi="Times New Roman"/>
          <w:sz w:val="28"/>
          <w:szCs w:val="28"/>
        </w:rPr>
        <w:t xml:space="preserve">ЛПЧУП «Санаторий «Качалинский» </w:t>
      </w:r>
      <w:r>
        <w:rPr>
          <w:rFonts w:ascii="Times New Roman" w:hAnsi="Times New Roman"/>
          <w:sz w:val="28"/>
          <w:szCs w:val="28"/>
        </w:rPr>
        <w:t>для члена профсоюза</w:t>
      </w:r>
      <w:r w:rsidR="00ED62A7">
        <w:rPr>
          <w:rFonts w:ascii="Times New Roman" w:hAnsi="Times New Roman"/>
          <w:sz w:val="28"/>
          <w:szCs w:val="28"/>
        </w:rPr>
        <w:t xml:space="preserve"> </w:t>
      </w:r>
      <w:r w:rsidR="00317DFF">
        <w:rPr>
          <w:rFonts w:ascii="Times New Roman" w:hAnsi="Times New Roman"/>
          <w:sz w:val="28"/>
          <w:szCs w:val="28"/>
        </w:rPr>
        <w:t>и члена его семьи</w:t>
      </w:r>
    </w:p>
    <w:p w:rsidR="00F304E4" w:rsidRPr="00F304E4" w:rsidRDefault="00F304E4" w:rsidP="0010047B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550"/>
        <w:gridCol w:w="2792"/>
        <w:gridCol w:w="4909"/>
      </w:tblGrid>
      <w:tr w:rsidR="0010047B" w:rsidRPr="008777CA" w:rsidTr="003B02A9">
        <w:tc>
          <w:tcPr>
            <w:tcW w:w="5353" w:type="dxa"/>
            <w:gridSpan w:val="3"/>
            <w:shd w:val="clear" w:color="auto" w:fill="auto"/>
          </w:tcPr>
          <w:p w:rsidR="0010047B" w:rsidRPr="00ED62A7" w:rsidRDefault="00ED62A7" w:rsidP="00ED62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2A7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="00FF46E0" w:rsidRPr="00ED62A7">
              <w:rPr>
                <w:rFonts w:ascii="Times New Roman" w:hAnsi="Times New Roman"/>
                <w:b/>
                <w:sz w:val="24"/>
                <w:szCs w:val="24"/>
              </w:rPr>
              <w:t>члена профсоюза (полностью)</w:t>
            </w:r>
          </w:p>
        </w:tc>
        <w:tc>
          <w:tcPr>
            <w:tcW w:w="5068" w:type="dxa"/>
            <w:shd w:val="clear" w:color="auto" w:fill="auto"/>
          </w:tcPr>
          <w:p w:rsidR="0010047B" w:rsidRPr="008777CA" w:rsidRDefault="0010047B" w:rsidP="00BF4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2A7" w:rsidRPr="008777CA" w:rsidTr="003B02A9">
        <w:tc>
          <w:tcPr>
            <w:tcW w:w="5353" w:type="dxa"/>
            <w:gridSpan w:val="3"/>
            <w:shd w:val="clear" w:color="auto" w:fill="auto"/>
          </w:tcPr>
          <w:p w:rsidR="00ED62A7" w:rsidRPr="00ED62A7" w:rsidRDefault="00ED62A7" w:rsidP="0044411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2A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  <w:shd w:val="clear" w:color="auto" w:fill="auto"/>
          </w:tcPr>
          <w:p w:rsidR="00ED62A7" w:rsidRPr="008777CA" w:rsidRDefault="00ED62A7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6E0" w:rsidRPr="008777CA" w:rsidTr="003B02A9"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F46E0" w:rsidRPr="00ED62A7" w:rsidRDefault="00FF46E0" w:rsidP="004441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FF46E0" w:rsidRPr="00ED62A7" w:rsidRDefault="00FF46E0" w:rsidP="004441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члена профсоюза</w:t>
            </w:r>
          </w:p>
        </w:tc>
        <w:tc>
          <w:tcPr>
            <w:tcW w:w="2835" w:type="dxa"/>
            <w:shd w:val="clear" w:color="auto" w:fill="auto"/>
          </w:tcPr>
          <w:p w:rsidR="00FF46E0" w:rsidRPr="00ED62A7" w:rsidRDefault="00FF46E0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служебный</w:t>
            </w:r>
          </w:p>
        </w:tc>
        <w:tc>
          <w:tcPr>
            <w:tcW w:w="5068" w:type="dxa"/>
            <w:shd w:val="clear" w:color="auto" w:fill="auto"/>
          </w:tcPr>
          <w:p w:rsidR="00FF46E0" w:rsidRPr="008777CA" w:rsidRDefault="00FF46E0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6E0" w:rsidRPr="008777CA" w:rsidTr="00E35EE6">
        <w:trPr>
          <w:trHeight w:val="455"/>
        </w:trPr>
        <w:tc>
          <w:tcPr>
            <w:tcW w:w="2518" w:type="dxa"/>
            <w:gridSpan w:val="2"/>
            <w:vMerge/>
            <w:shd w:val="clear" w:color="auto" w:fill="auto"/>
          </w:tcPr>
          <w:p w:rsidR="00FF46E0" w:rsidRPr="00ED62A7" w:rsidRDefault="00FF46E0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46E0" w:rsidRPr="00ED62A7" w:rsidRDefault="00FF46E0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5068" w:type="dxa"/>
            <w:shd w:val="clear" w:color="auto" w:fill="auto"/>
          </w:tcPr>
          <w:p w:rsidR="00FF46E0" w:rsidRPr="008777CA" w:rsidRDefault="00FF46E0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6E0" w:rsidRPr="008777CA" w:rsidTr="003B02A9">
        <w:tc>
          <w:tcPr>
            <w:tcW w:w="2518" w:type="dxa"/>
            <w:gridSpan w:val="2"/>
            <w:vMerge/>
            <w:shd w:val="clear" w:color="auto" w:fill="auto"/>
          </w:tcPr>
          <w:p w:rsidR="00FF46E0" w:rsidRPr="00ED62A7" w:rsidRDefault="00FF46E0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46E0" w:rsidRPr="00ED62A7" w:rsidRDefault="00FF46E0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5068" w:type="dxa"/>
            <w:shd w:val="clear" w:color="auto" w:fill="auto"/>
          </w:tcPr>
          <w:p w:rsidR="00FF46E0" w:rsidRPr="008777CA" w:rsidRDefault="00FF46E0" w:rsidP="00A915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7B" w:rsidRPr="008777CA" w:rsidTr="003B02A9">
        <w:tc>
          <w:tcPr>
            <w:tcW w:w="5353" w:type="dxa"/>
            <w:gridSpan w:val="3"/>
            <w:shd w:val="clear" w:color="auto" w:fill="auto"/>
          </w:tcPr>
          <w:p w:rsidR="00006F86" w:rsidRPr="00ED62A7" w:rsidRDefault="009175A4" w:rsidP="00B04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A4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="00006F86">
              <w:rPr>
                <w:rFonts w:ascii="Times New Roman" w:hAnsi="Times New Roman"/>
                <w:b/>
                <w:sz w:val="24"/>
                <w:szCs w:val="24"/>
              </w:rPr>
              <w:t>членов семьи</w:t>
            </w:r>
            <w:r w:rsidR="00FF46E0" w:rsidRPr="00ED62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46E0" w:rsidRPr="00006F86">
              <w:rPr>
                <w:rFonts w:ascii="Times New Roman" w:hAnsi="Times New Roman"/>
                <w:b/>
                <w:sz w:val="24"/>
                <w:szCs w:val="24"/>
              </w:rPr>
              <w:t>детей)</w:t>
            </w:r>
            <w:r w:rsidR="00FF46E0" w:rsidRPr="00ED62A7">
              <w:rPr>
                <w:rFonts w:ascii="Times New Roman" w:hAnsi="Times New Roman"/>
                <w:sz w:val="24"/>
                <w:szCs w:val="24"/>
              </w:rPr>
              <w:t xml:space="preserve"> члена</w:t>
            </w:r>
            <w:r w:rsidR="00B0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F86">
              <w:rPr>
                <w:rFonts w:ascii="Times New Roman" w:hAnsi="Times New Roman"/>
                <w:sz w:val="24"/>
                <w:szCs w:val="24"/>
              </w:rPr>
              <w:t xml:space="preserve">профсоюза </w:t>
            </w:r>
          </w:p>
        </w:tc>
        <w:tc>
          <w:tcPr>
            <w:tcW w:w="5068" w:type="dxa"/>
            <w:shd w:val="clear" w:color="auto" w:fill="auto"/>
          </w:tcPr>
          <w:p w:rsidR="0010047B" w:rsidRPr="008777CA" w:rsidRDefault="0010047B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A4" w:rsidRPr="008777CA" w:rsidTr="003B02A9">
        <w:trPr>
          <w:trHeight w:val="315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5A4" w:rsidRPr="009175A4" w:rsidRDefault="009175A4" w:rsidP="008777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5A4">
              <w:rPr>
                <w:rFonts w:ascii="Times New Roman" w:hAnsi="Times New Roman"/>
                <w:b/>
                <w:sz w:val="24"/>
                <w:szCs w:val="24"/>
              </w:rPr>
              <w:t>Категория и продолжительность путевки: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9175A4" w:rsidRPr="008777CA" w:rsidRDefault="009175A4" w:rsidP="008B61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6B3" w:rsidRPr="008777CA" w:rsidTr="003B02A9">
        <w:trPr>
          <w:trHeight w:val="315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06B3" w:rsidRPr="009175A4" w:rsidRDefault="006C06B3" w:rsidP="008777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Указать скидку</w:t>
            </w:r>
            <w:bookmarkStart w:id="0" w:name="_GoBack"/>
            <w:bookmarkEnd w:id="0"/>
          </w:p>
        </w:tc>
        <w:tc>
          <w:tcPr>
            <w:tcW w:w="5068" w:type="dxa"/>
            <w:vMerge/>
            <w:shd w:val="clear" w:color="auto" w:fill="auto"/>
          </w:tcPr>
          <w:p w:rsidR="006C06B3" w:rsidRPr="008777CA" w:rsidRDefault="006C06B3" w:rsidP="008B61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A4" w:rsidRPr="008777CA" w:rsidTr="003B02A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5A4" w:rsidRPr="00ED62A7" w:rsidRDefault="009175A4" w:rsidP="00F655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санаторно-</w:t>
            </w:r>
            <w:r w:rsidR="00A67172">
              <w:rPr>
                <w:rFonts w:ascii="Times New Roman" w:hAnsi="Times New Roman"/>
                <w:sz w:val="24"/>
                <w:szCs w:val="24"/>
              </w:rPr>
              <w:t xml:space="preserve">курортная с </w:t>
            </w:r>
            <w:r w:rsidR="0062169A">
              <w:rPr>
                <w:rFonts w:ascii="Times New Roman" w:hAnsi="Times New Roman"/>
                <w:sz w:val="24"/>
                <w:szCs w:val="24"/>
              </w:rPr>
              <w:t>лечение</w:t>
            </w:r>
            <w:r w:rsidR="00A67172">
              <w:rPr>
                <w:rFonts w:ascii="Times New Roman" w:hAnsi="Times New Roman"/>
                <w:sz w:val="24"/>
                <w:szCs w:val="24"/>
              </w:rPr>
              <w:t>м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>,</w:t>
            </w:r>
            <w:r w:rsidR="00BD574F">
              <w:rPr>
                <w:rFonts w:ascii="Times New Roman" w:hAnsi="Times New Roman"/>
                <w:sz w:val="24"/>
                <w:szCs w:val="24"/>
              </w:rPr>
              <w:t xml:space="preserve"> 14,</w:t>
            </w:r>
            <w:r w:rsidR="0062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>18</w:t>
            </w:r>
            <w:r w:rsidR="00F6556F">
              <w:rPr>
                <w:rFonts w:ascii="Times New Roman" w:hAnsi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>дн</w:t>
            </w:r>
            <w:r w:rsidR="00795324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068" w:type="dxa"/>
            <w:vMerge/>
            <w:shd w:val="clear" w:color="auto" w:fill="auto"/>
          </w:tcPr>
          <w:p w:rsidR="009175A4" w:rsidRPr="008777CA" w:rsidRDefault="009175A4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A4" w:rsidRPr="008777CA" w:rsidTr="003B02A9">
        <w:trPr>
          <w:trHeight w:val="360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5A4" w:rsidRPr="00ED62A7" w:rsidRDefault="009175A4" w:rsidP="009175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 xml:space="preserve">санаторно-курортное лечение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>атери и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 xml:space="preserve"> – 18 дней;</w:t>
            </w:r>
          </w:p>
        </w:tc>
        <w:tc>
          <w:tcPr>
            <w:tcW w:w="5068" w:type="dxa"/>
            <w:vMerge/>
            <w:shd w:val="clear" w:color="auto" w:fill="auto"/>
          </w:tcPr>
          <w:p w:rsidR="009175A4" w:rsidRPr="008777CA" w:rsidRDefault="009175A4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5A4" w:rsidRPr="008777CA" w:rsidTr="003B02A9">
        <w:trPr>
          <w:trHeight w:val="195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75A4" w:rsidRPr="00ED62A7" w:rsidRDefault="0062169A" w:rsidP="007953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отдых-</w:t>
            </w:r>
            <w:r w:rsidR="0079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172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795324">
              <w:rPr>
                <w:rFonts w:ascii="Times New Roman" w:hAnsi="Times New Roman"/>
                <w:sz w:val="24"/>
                <w:szCs w:val="24"/>
              </w:rPr>
              <w:t>12</w:t>
            </w:r>
            <w:r w:rsidR="00BD574F">
              <w:rPr>
                <w:rFonts w:ascii="Times New Roman" w:hAnsi="Times New Roman"/>
                <w:sz w:val="24"/>
                <w:szCs w:val="24"/>
              </w:rPr>
              <w:t>, 14, 18</w:t>
            </w:r>
            <w:r w:rsidR="0079532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103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vMerge/>
            <w:shd w:val="clear" w:color="auto" w:fill="auto"/>
          </w:tcPr>
          <w:p w:rsidR="009175A4" w:rsidRPr="008777CA" w:rsidRDefault="009175A4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7B" w:rsidRPr="008777CA" w:rsidTr="003B02A9">
        <w:tc>
          <w:tcPr>
            <w:tcW w:w="5353" w:type="dxa"/>
            <w:gridSpan w:val="3"/>
            <w:shd w:val="clear" w:color="auto" w:fill="auto"/>
          </w:tcPr>
          <w:p w:rsidR="0010047B" w:rsidRPr="009175A4" w:rsidRDefault="000958E3" w:rsidP="008777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5A4">
              <w:rPr>
                <w:rFonts w:ascii="Times New Roman" w:hAnsi="Times New Roman"/>
                <w:b/>
                <w:sz w:val="24"/>
                <w:szCs w:val="24"/>
              </w:rPr>
              <w:t>Предположительная дата заезда</w:t>
            </w:r>
          </w:p>
        </w:tc>
        <w:tc>
          <w:tcPr>
            <w:tcW w:w="5068" w:type="dxa"/>
            <w:shd w:val="clear" w:color="auto" w:fill="auto"/>
          </w:tcPr>
          <w:p w:rsidR="0010047B" w:rsidRPr="008777CA" w:rsidRDefault="0010047B" w:rsidP="004078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7B" w:rsidRPr="008777CA" w:rsidTr="003B02A9">
        <w:tc>
          <w:tcPr>
            <w:tcW w:w="5353" w:type="dxa"/>
            <w:gridSpan w:val="3"/>
            <w:shd w:val="clear" w:color="auto" w:fill="auto"/>
          </w:tcPr>
          <w:p w:rsidR="0010047B" w:rsidRPr="009175A4" w:rsidRDefault="000958E3" w:rsidP="008777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5A4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068" w:type="dxa"/>
            <w:shd w:val="clear" w:color="auto" w:fill="auto"/>
          </w:tcPr>
          <w:p w:rsidR="0010047B" w:rsidRPr="008777CA" w:rsidRDefault="0010047B" w:rsidP="003E64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7B" w:rsidRPr="008777CA" w:rsidTr="003B02A9">
        <w:tc>
          <w:tcPr>
            <w:tcW w:w="5353" w:type="dxa"/>
            <w:gridSpan w:val="3"/>
            <w:shd w:val="clear" w:color="auto" w:fill="auto"/>
          </w:tcPr>
          <w:p w:rsidR="0010047B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A4">
              <w:rPr>
                <w:rFonts w:ascii="Times New Roman" w:hAnsi="Times New Roman"/>
                <w:b/>
                <w:sz w:val="24"/>
                <w:szCs w:val="24"/>
              </w:rPr>
              <w:t>Форма оплаты путевки: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 xml:space="preserve"> наличный или безналичный расчет</w:t>
            </w:r>
          </w:p>
        </w:tc>
        <w:tc>
          <w:tcPr>
            <w:tcW w:w="5068" w:type="dxa"/>
            <w:shd w:val="clear" w:color="auto" w:fill="auto"/>
          </w:tcPr>
          <w:p w:rsidR="0010047B" w:rsidRPr="008777CA" w:rsidRDefault="0010047B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 w:val="restart"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8E3" w:rsidRPr="00ED62A7" w:rsidRDefault="000958E3" w:rsidP="00C97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8E3" w:rsidRPr="00ED62A7" w:rsidRDefault="000958E3" w:rsidP="00C97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8E3" w:rsidRPr="00ED62A7" w:rsidRDefault="000958E3" w:rsidP="00C97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8E3" w:rsidRPr="003B02A9" w:rsidRDefault="000958E3" w:rsidP="00C973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2A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0958E3" w:rsidRPr="00ED62A7" w:rsidRDefault="000958E3" w:rsidP="00C9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A9">
              <w:rPr>
                <w:rFonts w:ascii="Times New Roman" w:hAnsi="Times New Roman"/>
                <w:b/>
                <w:sz w:val="24"/>
                <w:szCs w:val="24"/>
              </w:rPr>
              <w:t>(указываются при безналичной форме оплаты)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Почтовый адрес пл</w:t>
            </w:r>
            <w:r w:rsidR="00894720" w:rsidRPr="00ED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>тельщика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Телефон плательщика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894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Факс п</w:t>
            </w:r>
            <w:r w:rsidR="00894720" w:rsidRPr="00ED62A7">
              <w:rPr>
                <w:rFonts w:ascii="Times New Roman" w:hAnsi="Times New Roman"/>
                <w:sz w:val="24"/>
                <w:szCs w:val="24"/>
              </w:rPr>
              <w:t>л</w:t>
            </w:r>
            <w:r w:rsidRPr="00ED62A7">
              <w:rPr>
                <w:rFonts w:ascii="Times New Roman" w:hAnsi="Times New Roman"/>
                <w:sz w:val="24"/>
                <w:szCs w:val="24"/>
              </w:rPr>
              <w:t>ательщика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8E3" w:rsidRPr="008777CA" w:rsidTr="003B02A9">
        <w:tc>
          <w:tcPr>
            <w:tcW w:w="1951" w:type="dxa"/>
            <w:vMerge/>
            <w:shd w:val="clear" w:color="auto" w:fill="auto"/>
          </w:tcPr>
          <w:p w:rsidR="000958E3" w:rsidRPr="00ED62A7" w:rsidRDefault="000958E3" w:rsidP="008777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958E3" w:rsidRPr="00ED62A7" w:rsidRDefault="000958E3" w:rsidP="000958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2A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0958E3" w:rsidRPr="008777CA" w:rsidRDefault="000958E3" w:rsidP="008777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2D9" w:rsidRDefault="007F32D9" w:rsidP="00DC77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2A9" w:rsidRDefault="007F32D9" w:rsidP="00DC77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П</w:t>
      </w:r>
      <w:r w:rsidR="000958E3" w:rsidRPr="007F32D9">
        <w:rPr>
          <w:rFonts w:ascii="Times New Roman" w:hAnsi="Times New Roman"/>
          <w:sz w:val="28"/>
          <w:szCs w:val="28"/>
        </w:rPr>
        <w:t xml:space="preserve">редседатель </w:t>
      </w:r>
      <w:r w:rsidR="00AC06C5">
        <w:rPr>
          <w:rFonts w:ascii="Times New Roman" w:hAnsi="Times New Roman"/>
          <w:sz w:val="28"/>
          <w:szCs w:val="28"/>
        </w:rPr>
        <w:t>территориальной</w:t>
      </w:r>
      <w:r w:rsidR="000958E3" w:rsidRPr="007F32D9">
        <w:rPr>
          <w:rFonts w:ascii="Times New Roman" w:hAnsi="Times New Roman"/>
          <w:sz w:val="28"/>
          <w:szCs w:val="28"/>
        </w:rPr>
        <w:t xml:space="preserve"> профсоюзной органи</w:t>
      </w:r>
      <w:r w:rsidR="00AC06C5">
        <w:rPr>
          <w:rFonts w:ascii="Times New Roman" w:hAnsi="Times New Roman"/>
          <w:sz w:val="28"/>
          <w:szCs w:val="28"/>
        </w:rPr>
        <w:t>зации ________</w:t>
      </w:r>
      <w:r w:rsidR="00194479">
        <w:rPr>
          <w:rFonts w:ascii="Times New Roman" w:hAnsi="Times New Roman"/>
          <w:sz w:val="28"/>
          <w:szCs w:val="28"/>
        </w:rPr>
        <w:t>_</w:t>
      </w:r>
    </w:p>
    <w:p w:rsidR="006A32B6" w:rsidRPr="007F32D9" w:rsidRDefault="003B02A9" w:rsidP="00DC77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МП</w:t>
      </w:r>
      <w:r w:rsidR="00265FF6" w:rsidRPr="007F32D9">
        <w:rPr>
          <w:rFonts w:ascii="Times New Roman" w:hAnsi="Times New Roman"/>
          <w:sz w:val="28"/>
          <w:szCs w:val="28"/>
        </w:rPr>
        <w:tab/>
      </w:r>
    </w:p>
    <w:sectPr w:rsidR="006A32B6" w:rsidRPr="007F32D9" w:rsidSect="007F32D9">
      <w:headerReference w:type="default" r:id="rId7"/>
      <w:pgSz w:w="11906" w:h="16838" w:code="9"/>
      <w:pgMar w:top="34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C8" w:rsidRDefault="009F64C8" w:rsidP="002D0C25">
      <w:pPr>
        <w:spacing w:after="0" w:line="240" w:lineRule="auto"/>
      </w:pPr>
      <w:r>
        <w:separator/>
      </w:r>
    </w:p>
  </w:endnote>
  <w:endnote w:type="continuationSeparator" w:id="0">
    <w:p w:rsidR="009F64C8" w:rsidRDefault="009F64C8" w:rsidP="002D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C8" w:rsidRDefault="009F64C8" w:rsidP="002D0C25">
      <w:pPr>
        <w:spacing w:after="0" w:line="240" w:lineRule="auto"/>
      </w:pPr>
      <w:r>
        <w:separator/>
      </w:r>
    </w:p>
  </w:footnote>
  <w:footnote w:type="continuationSeparator" w:id="0">
    <w:p w:rsidR="009F64C8" w:rsidRDefault="009F64C8" w:rsidP="002D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25" w:rsidRDefault="002D0C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C4DB5">
      <w:rPr>
        <w:noProof/>
      </w:rPr>
      <w:t>2</w:t>
    </w:r>
    <w:r>
      <w:fldChar w:fldCharType="end"/>
    </w:r>
  </w:p>
  <w:p w:rsidR="002D0C25" w:rsidRDefault="002D0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F0"/>
    <w:rsid w:val="00006F86"/>
    <w:rsid w:val="00071612"/>
    <w:rsid w:val="000958E3"/>
    <w:rsid w:val="000A7F0B"/>
    <w:rsid w:val="000B2D7A"/>
    <w:rsid w:val="000D2DE7"/>
    <w:rsid w:val="000D42C0"/>
    <w:rsid w:val="000F2109"/>
    <w:rsid w:val="0010047B"/>
    <w:rsid w:val="00103CCD"/>
    <w:rsid w:val="001230FB"/>
    <w:rsid w:val="00134265"/>
    <w:rsid w:val="001357E2"/>
    <w:rsid w:val="00150FED"/>
    <w:rsid w:val="00174ED5"/>
    <w:rsid w:val="00194479"/>
    <w:rsid w:val="00195435"/>
    <w:rsid w:val="001B3458"/>
    <w:rsid w:val="001C50E2"/>
    <w:rsid w:val="001D5813"/>
    <w:rsid w:val="00230015"/>
    <w:rsid w:val="00263D37"/>
    <w:rsid w:val="00265FF6"/>
    <w:rsid w:val="00274071"/>
    <w:rsid w:val="00276918"/>
    <w:rsid w:val="00286193"/>
    <w:rsid w:val="002C1CE4"/>
    <w:rsid w:val="002D0C25"/>
    <w:rsid w:val="00300734"/>
    <w:rsid w:val="00317DFF"/>
    <w:rsid w:val="0037594C"/>
    <w:rsid w:val="003767ED"/>
    <w:rsid w:val="003A1607"/>
    <w:rsid w:val="003B02A9"/>
    <w:rsid w:val="003C6EAF"/>
    <w:rsid w:val="003D3154"/>
    <w:rsid w:val="003E649F"/>
    <w:rsid w:val="003F0772"/>
    <w:rsid w:val="004078B2"/>
    <w:rsid w:val="00424AA8"/>
    <w:rsid w:val="00441EA4"/>
    <w:rsid w:val="00444113"/>
    <w:rsid w:val="004710BE"/>
    <w:rsid w:val="00506BD5"/>
    <w:rsid w:val="005640DB"/>
    <w:rsid w:val="005C4DB5"/>
    <w:rsid w:val="0062169A"/>
    <w:rsid w:val="006A32B6"/>
    <w:rsid w:val="006C06B3"/>
    <w:rsid w:val="006F6C6D"/>
    <w:rsid w:val="00741919"/>
    <w:rsid w:val="00753478"/>
    <w:rsid w:val="0077156E"/>
    <w:rsid w:val="00772E73"/>
    <w:rsid w:val="007925A4"/>
    <w:rsid w:val="00795324"/>
    <w:rsid w:val="007B40D4"/>
    <w:rsid w:val="007F32D9"/>
    <w:rsid w:val="00822FF2"/>
    <w:rsid w:val="008270E8"/>
    <w:rsid w:val="00827116"/>
    <w:rsid w:val="008304AB"/>
    <w:rsid w:val="00876929"/>
    <w:rsid w:val="008777CA"/>
    <w:rsid w:val="00894720"/>
    <w:rsid w:val="008A7686"/>
    <w:rsid w:val="008B6104"/>
    <w:rsid w:val="008C479C"/>
    <w:rsid w:val="008F4D45"/>
    <w:rsid w:val="009175A4"/>
    <w:rsid w:val="009B20D5"/>
    <w:rsid w:val="009D30A4"/>
    <w:rsid w:val="009D4D2F"/>
    <w:rsid w:val="009F64C8"/>
    <w:rsid w:val="00A42902"/>
    <w:rsid w:val="00A44362"/>
    <w:rsid w:val="00A61A12"/>
    <w:rsid w:val="00A670C7"/>
    <w:rsid w:val="00A67172"/>
    <w:rsid w:val="00A673AE"/>
    <w:rsid w:val="00A9157E"/>
    <w:rsid w:val="00A94FBC"/>
    <w:rsid w:val="00AA1291"/>
    <w:rsid w:val="00AA2D7C"/>
    <w:rsid w:val="00AC06C5"/>
    <w:rsid w:val="00AE656F"/>
    <w:rsid w:val="00B04C19"/>
    <w:rsid w:val="00B72983"/>
    <w:rsid w:val="00B82AB5"/>
    <w:rsid w:val="00B95837"/>
    <w:rsid w:val="00BD574F"/>
    <w:rsid w:val="00BD7BFA"/>
    <w:rsid w:val="00BF4FA5"/>
    <w:rsid w:val="00C24F5D"/>
    <w:rsid w:val="00C30BF2"/>
    <w:rsid w:val="00C42980"/>
    <w:rsid w:val="00C46BE4"/>
    <w:rsid w:val="00C74133"/>
    <w:rsid w:val="00C87682"/>
    <w:rsid w:val="00C97395"/>
    <w:rsid w:val="00CD5CEA"/>
    <w:rsid w:val="00CD671E"/>
    <w:rsid w:val="00CF70E0"/>
    <w:rsid w:val="00D33AA7"/>
    <w:rsid w:val="00D86064"/>
    <w:rsid w:val="00D948E7"/>
    <w:rsid w:val="00DC7766"/>
    <w:rsid w:val="00E21A70"/>
    <w:rsid w:val="00E35EE6"/>
    <w:rsid w:val="00EC4AFA"/>
    <w:rsid w:val="00ED62A7"/>
    <w:rsid w:val="00F304E4"/>
    <w:rsid w:val="00F6556F"/>
    <w:rsid w:val="00F668CC"/>
    <w:rsid w:val="00FB33C2"/>
    <w:rsid w:val="00FE60F0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58B"/>
  <w15:docId w15:val="{151BD93A-29A6-44FC-85D6-A3EA17D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0F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0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D0C2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0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D0C2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0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OSPS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test</cp:lastModifiedBy>
  <cp:revision>51</cp:revision>
  <cp:lastPrinted>2020-01-15T09:36:00Z</cp:lastPrinted>
  <dcterms:created xsi:type="dcterms:W3CDTF">2018-08-22T08:54:00Z</dcterms:created>
  <dcterms:modified xsi:type="dcterms:W3CDTF">2022-05-27T08:16:00Z</dcterms:modified>
</cp:coreProperties>
</file>